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66"/>
        <w:gridCol w:w="1981"/>
        <w:gridCol w:w="4046"/>
        <w:gridCol w:w="5146"/>
      </w:tblGrid>
      <w:tr w:rsidR="00792221" w:rsidTr="009A12DC">
        <w:trPr>
          <w:jc w:val="center"/>
        </w:trPr>
        <w:tc>
          <w:tcPr>
            <w:tcW w:w="1566" w:type="dxa"/>
            <w:vAlign w:val="bottom"/>
          </w:tcPr>
          <w:p w:rsidR="00792221" w:rsidRPr="00792221" w:rsidRDefault="00792221">
            <w:pPr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792221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Domain</w:t>
            </w:r>
          </w:p>
        </w:tc>
        <w:tc>
          <w:tcPr>
            <w:tcW w:w="1981" w:type="dxa"/>
            <w:vAlign w:val="bottom"/>
          </w:tcPr>
          <w:p w:rsidR="00792221" w:rsidRPr="00792221" w:rsidRDefault="00792221">
            <w:pPr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792221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ID</w:t>
            </w:r>
          </w:p>
        </w:tc>
        <w:tc>
          <w:tcPr>
            <w:tcW w:w="4046" w:type="dxa"/>
            <w:vAlign w:val="bottom"/>
          </w:tcPr>
          <w:p w:rsidR="00792221" w:rsidRPr="00792221" w:rsidRDefault="00792221">
            <w:pPr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792221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Text</w:t>
            </w:r>
          </w:p>
        </w:tc>
        <w:tc>
          <w:tcPr>
            <w:tcW w:w="5146" w:type="dxa"/>
            <w:vAlign w:val="bottom"/>
          </w:tcPr>
          <w:p w:rsidR="00792221" w:rsidRPr="00792221" w:rsidRDefault="00792221">
            <w:pPr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792221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Recorded ActivePrompt (+ boundary conditions)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pdm0001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Słucham!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[S|P]sêucham[!]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pdm0002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Proszę!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[S|P]prosz⌐[!]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pdm0003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Proszę za mną!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[S|P]prosz⌐ za mnâ[!]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pdm0004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Powtórz!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[S|P]powtórz[!]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pdm0005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Proszę powtórzyć!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[S|P]prosz⌐ powtórzyå[!]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pdm0006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Proszę?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[S|P]prosz⌐[?]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pdm0007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Kontynuuj!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[S|P]kontynuuj[!]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pdm0008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Proszę kontynuować!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[S|P]prosz⌐ kontynuowaå[!]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pdm0009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Proszę zamknąć drzwi!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[S|P]prosz⌐ zamknâå drzwi[!]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pdm0010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Czy może pan powtórzyć?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[S|P]czy moz+e pan powtórzyå[?]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pdm0011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Czy może pani powtórzyć?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[S|P]czy moz+e pani powtórzyå[?]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pdm0012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Przestań!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[S|P]przestan+[!]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pdm0013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Przestań żartować!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[S|P]przestan+ z+artowaå[!]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pdm0014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Przestań się wygłupiać!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[S|P]przestan+ si⌐ wygêupiaå[!]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pdm0015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Przepraszam nie zrozumiałem?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[S|P]przepraszam nie zrozumiaêem[?]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pdm0016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Przepraszam nie zrozumiałam?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[S|P]przepraszam nie zrozumiaêam[?]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pdm0017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Prawda?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[S|P]prawda[?]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pdm0018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Serio?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[S|P]serio[?]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pdm0019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Poważnie?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[S|P]powaz+nie[?]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pdm0020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Mówi pan poważnie?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[S|P]mówi pan powaz+nie[?]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pdm0021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Mówi pani poważnie?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[S|P]mówi pani powaz+nie[?]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pdm0022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Mówisz poważnie?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[S|P]mówisz powaz+nie[?]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pdm0023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Czyż nie?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[S|P]czyz+ nie[?]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pdm0024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Ach tak?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[S|P]ach tak[?]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pdm0025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Rozumiesz?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[S|P]rozumiesz[?]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pdm0026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Rozumiecie?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[S|P]rozumiecie[?]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pdm0027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Rozumie pan?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[S|P]rozumie pan[?]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pdm0028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Rozumie pani?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[S|P]rozumie pani[?]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pdm0029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Słyszysz?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[S|P]sêyszysz[?]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pdm0030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Słyszycie?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[S|P]sêyszycie[?]</w:t>
            </w:r>
          </w:p>
        </w:tc>
      </w:tr>
      <w:tr w:rsidR="00064EFA" w:rsidRPr="00314187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pdm0031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Słyszą państwo?</w:t>
            </w:r>
          </w:p>
        </w:tc>
        <w:tc>
          <w:tcPr>
            <w:tcW w:w="5146" w:type="dxa"/>
            <w:vAlign w:val="bottom"/>
          </w:tcPr>
          <w:p w:rsidR="00064EFA" w:rsidRPr="00064EFA" w:rsidRDefault="00064EFA">
            <w:pPr>
              <w:rPr>
                <w:rFonts w:ascii="Calibri" w:hAnsi="Calibri"/>
                <w:color w:val="000000"/>
                <w:lang w:val="en-US"/>
              </w:rPr>
            </w:pPr>
            <w:r w:rsidRPr="00064EFA">
              <w:rPr>
                <w:rFonts w:ascii="Calibri" w:hAnsi="Calibri"/>
                <w:color w:val="000000"/>
                <w:lang w:val="en-US"/>
              </w:rPr>
              <w:t>[S|P]sêyszâ pan+stwo[?]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pdm0032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Słyszy pan?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[S|P]sêyszy pan[?]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pdm0033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Słyszy pani?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[S|P]sêyszy pani[?]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pdm0034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Naprawdę?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[S|P]naprawd⌐[?]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pdm0035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Na pewno?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[S|P]na pewno[?]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pdm0036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Nie wierzysz?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[S|P]nie wierzysz[?]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pdm0037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Nie wierzy pani?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[S|P]nie wierzy pani[?]</w:t>
            </w:r>
          </w:p>
        </w:tc>
      </w:tr>
      <w:tr w:rsidR="00064EFA" w:rsidRPr="00314187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pdm0038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Nie wierzy pan?</w:t>
            </w:r>
          </w:p>
        </w:tc>
        <w:tc>
          <w:tcPr>
            <w:tcW w:w="5146" w:type="dxa"/>
            <w:vAlign w:val="bottom"/>
          </w:tcPr>
          <w:p w:rsidR="00064EFA" w:rsidRPr="00064EFA" w:rsidRDefault="00064EFA">
            <w:pPr>
              <w:rPr>
                <w:rFonts w:ascii="Calibri" w:hAnsi="Calibri"/>
                <w:color w:val="000000"/>
                <w:lang w:val="en-US"/>
              </w:rPr>
            </w:pPr>
            <w:r w:rsidRPr="00064EFA">
              <w:rPr>
                <w:rFonts w:ascii="Calibri" w:hAnsi="Calibri"/>
                <w:color w:val="000000"/>
                <w:lang w:val="en-US"/>
              </w:rPr>
              <w:t>[S|P]nie wierzy pan[?]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pdm0039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ok?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[S|P]ok[?]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pdm0040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Wszystko w porządku?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[S|P]wszystko w porzâdku[?]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pdm0041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Żartujesz?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[S|P]z+artujesz[?]</w:t>
            </w:r>
          </w:p>
        </w:tc>
      </w:tr>
      <w:tr w:rsidR="00064EFA" w:rsidRPr="00314187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pdm0042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Żartuje pan?</w:t>
            </w:r>
          </w:p>
        </w:tc>
        <w:tc>
          <w:tcPr>
            <w:tcW w:w="5146" w:type="dxa"/>
            <w:vAlign w:val="bottom"/>
          </w:tcPr>
          <w:p w:rsidR="00064EFA" w:rsidRPr="00064EFA" w:rsidRDefault="00064EFA">
            <w:pPr>
              <w:rPr>
                <w:rFonts w:ascii="Calibri" w:hAnsi="Calibri"/>
                <w:color w:val="000000"/>
                <w:lang w:val="en-US"/>
              </w:rPr>
            </w:pPr>
            <w:r w:rsidRPr="00064EFA">
              <w:rPr>
                <w:rFonts w:ascii="Calibri" w:hAnsi="Calibri"/>
                <w:color w:val="000000"/>
                <w:lang w:val="en-US"/>
              </w:rPr>
              <w:t>[S|P]z+artuje pan[?]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pdm0043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Żartuje pani?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[S|P]z+artuje pani[?]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pdm0044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Widziałeś?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[S|P]widziaêeÿ[?]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pdm0045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Widziałaś?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[S|P]widziaêaÿ[?]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pdm0046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Widział pan?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[S|P]widziaê pan[?]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pdm0047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Widziała pani?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[S|P]widziaêa pani[?]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pdm0048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Widzi pan?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[S|P]widzi pan[?]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pdm0049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Widzi pani?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[S|P]widzi pani[?]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pdm0050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Widzisz?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[S|P]widzisz[?]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pdm0051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Nieprawdaż?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[S|P]nieprawdaz+[?]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pdm0052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Wiedziałeś o tym?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[S|P]wiedziaêeÿ o tym[?]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pdm0053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Wiedzieliście?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[S|P]wiedzieliÿcie[?]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pdm0054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Wiedział pan?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[S|P]wiedziaê pan[?]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pdm0055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Wiedziała pani?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[S|P]wiedziaêa pani[?]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pdm0056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Dobrze mówię?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[S|P]dobrze mówi⌐[?]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pdm0057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Coś nie tak?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[S|P]coÿ nie tak[?]</w:t>
            </w:r>
          </w:p>
        </w:tc>
      </w:tr>
      <w:tr w:rsidR="00064EFA" w:rsidRPr="00314187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pdm0058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Tak czy nie?</w:t>
            </w:r>
          </w:p>
        </w:tc>
        <w:tc>
          <w:tcPr>
            <w:tcW w:w="5146" w:type="dxa"/>
            <w:vAlign w:val="bottom"/>
          </w:tcPr>
          <w:p w:rsidR="00064EFA" w:rsidRPr="00064EFA" w:rsidRDefault="00064EFA">
            <w:pPr>
              <w:rPr>
                <w:rFonts w:ascii="Calibri" w:hAnsi="Calibri"/>
                <w:color w:val="000000"/>
                <w:lang w:val="en-US"/>
              </w:rPr>
            </w:pPr>
            <w:r w:rsidRPr="00064EFA">
              <w:rPr>
                <w:rFonts w:ascii="Calibri" w:hAnsi="Calibri"/>
                <w:color w:val="000000"/>
                <w:lang w:val="en-US"/>
              </w:rPr>
              <w:t>[S|P]tak czy nie[?]</w:t>
            </w:r>
          </w:p>
        </w:tc>
      </w:tr>
      <w:tr w:rsidR="00064EFA" w:rsidRPr="00314187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pdm0059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Jesteś zajęty?</w:t>
            </w:r>
          </w:p>
        </w:tc>
        <w:tc>
          <w:tcPr>
            <w:tcW w:w="5146" w:type="dxa"/>
            <w:vAlign w:val="bottom"/>
          </w:tcPr>
          <w:p w:rsidR="00064EFA" w:rsidRPr="00064EFA" w:rsidRDefault="00064EFA">
            <w:pPr>
              <w:rPr>
                <w:rFonts w:ascii="Calibri" w:hAnsi="Calibri"/>
                <w:color w:val="000000"/>
                <w:lang w:val="en-US"/>
              </w:rPr>
            </w:pPr>
            <w:r w:rsidRPr="00064EFA">
              <w:rPr>
                <w:rFonts w:ascii="Calibri" w:hAnsi="Calibri"/>
                <w:color w:val="000000"/>
                <w:lang w:val="en-US"/>
              </w:rPr>
              <w:t>[S|P]jesteÿ zaj⌐ty[?]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pdm0060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Jesteś zajęta?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[S|P]jesteÿ zaj⌐ta[?]</w:t>
            </w:r>
          </w:p>
        </w:tc>
      </w:tr>
      <w:tr w:rsidR="00064EFA" w:rsidRPr="00314187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pdm0061</w:t>
            </w:r>
          </w:p>
        </w:tc>
        <w:tc>
          <w:tcPr>
            <w:tcW w:w="4046" w:type="dxa"/>
            <w:vAlign w:val="bottom"/>
          </w:tcPr>
          <w:p w:rsidR="00064EFA" w:rsidRPr="00792221" w:rsidRDefault="00064EFA">
            <w:pPr>
              <w:rPr>
                <w:rFonts w:ascii="Calibri" w:hAnsi="Calibri" w:cs="Calibri"/>
                <w:color w:val="000000"/>
                <w:lang w:val="en-US"/>
              </w:rPr>
            </w:pPr>
            <w:r w:rsidRPr="00792221">
              <w:rPr>
                <w:rFonts w:ascii="Calibri" w:hAnsi="Calibri" w:cs="Calibri"/>
                <w:color w:val="000000"/>
                <w:lang w:val="en-US"/>
              </w:rPr>
              <w:t>Czy to miejsce jest wolne?</w:t>
            </w:r>
          </w:p>
        </w:tc>
        <w:tc>
          <w:tcPr>
            <w:tcW w:w="5146" w:type="dxa"/>
            <w:vAlign w:val="bottom"/>
          </w:tcPr>
          <w:p w:rsidR="00064EFA" w:rsidRPr="00064EFA" w:rsidRDefault="00064EFA">
            <w:pPr>
              <w:rPr>
                <w:rFonts w:ascii="Calibri" w:hAnsi="Calibri"/>
                <w:color w:val="000000"/>
                <w:lang w:val="en-US"/>
              </w:rPr>
            </w:pPr>
            <w:r w:rsidRPr="00064EFA">
              <w:rPr>
                <w:rFonts w:ascii="Calibri" w:hAnsi="Calibri"/>
                <w:color w:val="000000"/>
                <w:lang w:val="en-US"/>
              </w:rPr>
              <w:t>[S|P]czy to miejsce jest wolne[?]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pdm0062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Czy dobrze się pan czuje?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[S|P]czy dobrze si⌐ pan czuje[?]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pdm0063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Czy dobrze się pani czuje?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[S|P]czy dobrze si⌐ pani czuje[?]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pdm0064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Dobrze się czujesz?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[S|P]dobrze si⌐ czujesz[?]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pdm0065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Przeszkadzam ci?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[S|P]przeszkadzam ci[?]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pdm0066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Nie przeszkadzam?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[S|P]nie przeszkadzam[?]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pdm0067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Jak się masz?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[S|P]jak si⌐ masz[?]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pdm0068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Jak się pan ma?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[S|P]jak si⌐ pan ma[?]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pdm0069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Jak się pani ma?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[S|P]jak si⌐ pani ma[?]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pdm0070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[S|P]co[?]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pdm0071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 powiedziałeś?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[S|P]co powiedziaêeÿ[?]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pdm0072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 powiedziałaś?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[S|P]co powiedziaêaÿ[?]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pdm0073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Na przykład?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[S|P]na przykêad[?]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pdm0074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To znaczy?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[S|P]to znaczy[?]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pdm0075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No więc?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[S|P]no wi⌐c[?]</w:t>
            </w:r>
          </w:p>
        </w:tc>
      </w:tr>
      <w:tr w:rsidR="00064EFA" w:rsidRPr="00314187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pdm0076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 ty mówisz?</w:t>
            </w:r>
          </w:p>
        </w:tc>
        <w:tc>
          <w:tcPr>
            <w:tcW w:w="5146" w:type="dxa"/>
            <w:vAlign w:val="bottom"/>
          </w:tcPr>
          <w:p w:rsidR="00064EFA" w:rsidRPr="00064EFA" w:rsidRDefault="00064EFA">
            <w:pPr>
              <w:rPr>
                <w:rFonts w:ascii="Calibri" w:hAnsi="Calibri"/>
                <w:color w:val="000000"/>
                <w:lang w:val="en-US"/>
              </w:rPr>
            </w:pPr>
            <w:r w:rsidRPr="00064EFA">
              <w:rPr>
                <w:rFonts w:ascii="Calibri" w:hAnsi="Calibri"/>
                <w:color w:val="000000"/>
                <w:lang w:val="en-US"/>
              </w:rPr>
              <w:t>[S|P]co ty mówisz[?]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pdm0077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Dlaczego?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[S|P]dlaczego[?]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pdm0078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Dlaczego nie?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[S|P]dlaczego nie[?]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pdm0079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Słucham!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[S|P]sêucham[!]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pdm0080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 słychać?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[S|P]co sêychaå[?]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pdm0081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 nowego?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[S|P]co nowego[?]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pdm0082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Na czym stanęliśmy?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[S|P]na czym stan⌐liÿmy[?]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pdm0083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Więc?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[S|P]wi⌐c[?]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pdm0084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 co?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[S|P]po co[?]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pdm0085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Ale dlaczego?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[S|P]ale dlaczego[?]</w:t>
            </w:r>
          </w:p>
        </w:tc>
      </w:tr>
      <w:tr w:rsidR="00064EFA" w:rsidRPr="00314187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pdm0086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 to znaczy?</w:t>
            </w:r>
          </w:p>
        </w:tc>
        <w:tc>
          <w:tcPr>
            <w:tcW w:w="5146" w:type="dxa"/>
            <w:vAlign w:val="bottom"/>
          </w:tcPr>
          <w:p w:rsidR="00064EFA" w:rsidRPr="00064EFA" w:rsidRDefault="00064EFA">
            <w:pPr>
              <w:rPr>
                <w:rFonts w:ascii="Calibri" w:hAnsi="Calibri"/>
                <w:color w:val="000000"/>
                <w:lang w:val="en-US"/>
              </w:rPr>
            </w:pPr>
            <w:r w:rsidRPr="00064EFA">
              <w:rPr>
                <w:rFonts w:ascii="Calibri" w:hAnsi="Calibri"/>
                <w:color w:val="000000"/>
                <w:lang w:val="en-US"/>
              </w:rPr>
              <w:t>[S|P]co to znaczy[?]</w:t>
            </w:r>
          </w:p>
        </w:tc>
      </w:tr>
      <w:tr w:rsidR="00064EFA" w:rsidRPr="00314187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pdm0087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 to ma znaczyć?</w:t>
            </w:r>
          </w:p>
        </w:tc>
        <w:tc>
          <w:tcPr>
            <w:tcW w:w="5146" w:type="dxa"/>
            <w:vAlign w:val="bottom"/>
          </w:tcPr>
          <w:p w:rsidR="00064EFA" w:rsidRPr="00064EFA" w:rsidRDefault="00064EFA">
            <w:pPr>
              <w:rPr>
                <w:rFonts w:ascii="Calibri" w:hAnsi="Calibri"/>
                <w:color w:val="000000"/>
                <w:lang w:val="en-US"/>
              </w:rPr>
            </w:pPr>
            <w:r w:rsidRPr="00064EFA">
              <w:rPr>
                <w:rFonts w:ascii="Calibri" w:hAnsi="Calibri"/>
                <w:color w:val="000000"/>
                <w:lang w:val="en-US"/>
              </w:rPr>
              <w:t>[S|P]co to ma znaczyå[?]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pdm0088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Za kogo ty się uważasz?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[S|P]za kogo ty si⌐ uwaz+asz[?]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pdm0089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Można?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[S|P]moz+na[?]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pdm0090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 czym mogę pomóc?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[S|P]w czym mog⌐ pomóc[?]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pdm0091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Czy mogę jakoś pomóc?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[S|P]czy mog⌐ jakoÿ pomóc[?]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pdm0092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Chciałeś coś powiedzieć?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[S|P]chciaêeÿ coÿ powiedzieå[?]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pdm0093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Chciałaś coś powiedzieć?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[S|P]chciaêaÿ coÿ powiedzieå[?]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pdm0094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[S|P]E[?] 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pdm0095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Chciałbyś mi coś powiedzieć?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[S|P]chciaêbyÿ mi coÿ powiedzieå[?]</w:t>
            </w:r>
          </w:p>
        </w:tc>
      </w:tr>
      <w:tr w:rsidR="00064EFA" w:rsidRPr="00314187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pdm0096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 masz na myśli?</w:t>
            </w:r>
          </w:p>
        </w:tc>
        <w:tc>
          <w:tcPr>
            <w:tcW w:w="5146" w:type="dxa"/>
            <w:vAlign w:val="bottom"/>
          </w:tcPr>
          <w:p w:rsidR="00064EFA" w:rsidRPr="00064EFA" w:rsidRDefault="00064EFA">
            <w:pPr>
              <w:rPr>
                <w:rFonts w:ascii="Calibri" w:hAnsi="Calibri"/>
                <w:color w:val="000000"/>
                <w:lang w:val="en-US"/>
              </w:rPr>
            </w:pPr>
            <w:r w:rsidRPr="00064EFA">
              <w:rPr>
                <w:rFonts w:ascii="Calibri" w:hAnsi="Calibri"/>
                <w:color w:val="000000"/>
                <w:lang w:val="en-US"/>
              </w:rPr>
              <w:t>[S|P]co masz na myÿli[?]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pdm0097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Coś się stało?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[S|P]coÿ si⌐ staêo[?]</w:t>
            </w:r>
          </w:p>
        </w:tc>
      </w:tr>
      <w:tr w:rsidR="00064EFA" w:rsidRPr="00314187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pdm0098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 się dzieje?</w:t>
            </w:r>
          </w:p>
        </w:tc>
        <w:tc>
          <w:tcPr>
            <w:tcW w:w="5146" w:type="dxa"/>
            <w:vAlign w:val="bottom"/>
          </w:tcPr>
          <w:p w:rsidR="00064EFA" w:rsidRPr="00064EFA" w:rsidRDefault="00064EFA">
            <w:pPr>
              <w:rPr>
                <w:rFonts w:ascii="Calibri" w:hAnsi="Calibri"/>
                <w:color w:val="000000"/>
                <w:lang w:val="en-US"/>
              </w:rPr>
            </w:pPr>
            <w:r w:rsidRPr="00064EFA">
              <w:rPr>
                <w:rFonts w:ascii="Calibri" w:hAnsi="Calibri"/>
                <w:color w:val="000000"/>
                <w:lang w:val="en-US"/>
              </w:rPr>
              <w:t>[S|P]co si⌐ dzieje[?]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pdm0099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 się tutaj dzieje?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[S|P]co si⌐ tutaj dzieje[?]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pdm0100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 kombinujesz?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[S|P]co kombinujesz[?]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pdm0101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 czego się śmiejesz?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[S|P]z czego si⌐ ÿmiejesz[?]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pdm0102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 potem?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[S|P]i potem[?]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pdm0103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 później?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[S|P]a pó½niej[?]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pdm0104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 robimy?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[S|P]co robimy[?]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pdm0105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Na co masz ochotę?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[S|P]na co masz ochot⌐[?]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pem0001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Panie i Panowie!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[S|P]panie i panowie[!]</w:t>
            </w:r>
          </w:p>
        </w:tc>
      </w:tr>
      <w:tr w:rsidR="00064EFA" w:rsidRPr="00314187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pem0002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Szanowni Państwo!</w:t>
            </w:r>
          </w:p>
        </w:tc>
        <w:tc>
          <w:tcPr>
            <w:tcW w:w="5146" w:type="dxa"/>
            <w:vAlign w:val="bottom"/>
          </w:tcPr>
          <w:p w:rsidR="00064EFA" w:rsidRPr="00064EFA" w:rsidRDefault="00064EFA">
            <w:pPr>
              <w:rPr>
                <w:rFonts w:ascii="Calibri" w:hAnsi="Calibri"/>
                <w:color w:val="000000"/>
                <w:lang w:val="en-US"/>
              </w:rPr>
            </w:pPr>
            <w:r w:rsidRPr="00064EFA">
              <w:rPr>
                <w:rFonts w:ascii="Calibri" w:hAnsi="Calibri"/>
                <w:color w:val="000000"/>
                <w:lang w:val="en-US"/>
              </w:rPr>
              <w:t>[S|P]szanowni pan+stwo[!]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pem0003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Szanowna Pani!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[S|P]szanowna pani[!]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pem0004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Szanowny Panie!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[S|P]szanowny panie[!]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pem0005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Drodzy słuchacze!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[S|P]drodzy sêuchacze[!]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pem0006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Drodzy przyjaciele!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[S|P]drodzy przyjaciele[!]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pem0007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Drodzy koledzy i koleżanki!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[S|P]drodzy koledzy i kolez+anki[!]</w:t>
            </w:r>
          </w:p>
        </w:tc>
      </w:tr>
      <w:tr w:rsidR="00064EFA" w:rsidRPr="00314187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pem0008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Drodzy Państwo!</w:t>
            </w:r>
          </w:p>
        </w:tc>
        <w:tc>
          <w:tcPr>
            <w:tcW w:w="5146" w:type="dxa"/>
            <w:vAlign w:val="bottom"/>
          </w:tcPr>
          <w:p w:rsidR="00064EFA" w:rsidRPr="00064EFA" w:rsidRDefault="00064EFA">
            <w:pPr>
              <w:rPr>
                <w:rFonts w:ascii="Calibri" w:hAnsi="Calibri"/>
                <w:color w:val="000000"/>
                <w:lang w:val="en-US"/>
              </w:rPr>
            </w:pPr>
            <w:r w:rsidRPr="00064EFA">
              <w:rPr>
                <w:rFonts w:ascii="Calibri" w:hAnsi="Calibri"/>
                <w:color w:val="000000"/>
                <w:lang w:val="en-US"/>
              </w:rPr>
              <w:t>[S|P]drodzy pan+stwo[!]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pem0009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Chciałabym się przedstawić!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[S|P]chciaêabym si⌐ przedstawiå[!]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pem0010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Chciałbym się przedstawić!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[S|P]chciaêbym si⌐ przedstawiå[!]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pem0011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Pragnę zaprezentować!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[S|P]pragn⌐ zaprezentowaå[!]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pem0012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Chciałabym przedstawić!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[S|P]chciaêabym przedstawiå[!]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pem0013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 radością przedstawiam!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[S|P]z radoÿciâ przedstawiam[!]</w:t>
            </w:r>
          </w:p>
        </w:tc>
      </w:tr>
      <w:tr w:rsidR="00064EFA" w:rsidRPr="00314187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pem0014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Specjalnie dla was!</w:t>
            </w:r>
          </w:p>
        </w:tc>
        <w:tc>
          <w:tcPr>
            <w:tcW w:w="5146" w:type="dxa"/>
            <w:vAlign w:val="bottom"/>
          </w:tcPr>
          <w:p w:rsidR="00064EFA" w:rsidRPr="00064EFA" w:rsidRDefault="00064EFA">
            <w:pPr>
              <w:rPr>
                <w:rFonts w:ascii="Calibri" w:hAnsi="Calibri"/>
                <w:color w:val="000000"/>
                <w:lang w:val="en-US"/>
              </w:rPr>
            </w:pPr>
            <w:r w:rsidRPr="00064EFA">
              <w:rPr>
                <w:rFonts w:ascii="Calibri" w:hAnsi="Calibri"/>
                <w:color w:val="000000"/>
                <w:lang w:val="en-US"/>
              </w:rPr>
              <w:t>[S|P]specjalnie dla was[!]</w:t>
            </w:r>
          </w:p>
        </w:tc>
      </w:tr>
      <w:tr w:rsidR="00064EFA" w:rsidRPr="00314187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pem0015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Specjalnie dla państwa!</w:t>
            </w:r>
          </w:p>
        </w:tc>
        <w:tc>
          <w:tcPr>
            <w:tcW w:w="5146" w:type="dxa"/>
            <w:vAlign w:val="bottom"/>
          </w:tcPr>
          <w:p w:rsidR="00064EFA" w:rsidRPr="00064EFA" w:rsidRDefault="00064EFA">
            <w:pPr>
              <w:rPr>
                <w:rFonts w:ascii="Calibri" w:hAnsi="Calibri"/>
                <w:color w:val="000000"/>
                <w:lang w:val="en-US"/>
              </w:rPr>
            </w:pPr>
            <w:r w:rsidRPr="00064EFA">
              <w:rPr>
                <w:rFonts w:ascii="Calibri" w:hAnsi="Calibri"/>
                <w:color w:val="000000"/>
                <w:lang w:val="en-US"/>
              </w:rPr>
              <w:t>[S|P]specjalnie dla pan+stwa[!]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pem0016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 przyjemnością przedstawiam!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[S|P]z przyjemnoÿciâ przedstawiam[!]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pem0017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Mam zaszczyt zaprezentować!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[S|P]mam zaszczyt zaprezentowaå[!]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pem0018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Mam zaszczyt przedstawić!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[S|P]mam zaszczyt przedstawiå[!]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pem0019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Przepraszam!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[S|P]przepraszam[!]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pem0020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Proszę o wybaczenie!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[S|P]prosz⌐ o wybaczenie[!]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pem0021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Bardzo przepraszam!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[S|P]bardzo przepraszam[!]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pem0022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Wybacz!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[S|P]wybacz[!]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pem0023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Wybaczcie!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[S|P]wybaczcie[!]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pem0024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Wybaczy Pan!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[S|P]wybaczy pan[!]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pem0025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Wybaczy Pani!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[S|P]wybaczy pani[!]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pem0026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Bardzo mi przykro!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[S|P]bardzo mi przykro[!]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pem0027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Przykro mi!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[S|P]przykro mi[!]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pem0028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Przepraszam za spóźnienie!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[S|P]przepraszam za spó½nienie[!]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pem0029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Jest mi bardzo przykro!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[S|P]jest mi bardzo przykro[!]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pem0030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Proszę mi wybaczyć!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[S|P]prosz⌐ mi wybaczyå[!]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pem0031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Oczywiście!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[S|P]oczywiÿcie[!]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pem0032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Dobrze!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[S|P]dobrze[!]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pem0033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Bardzo dobrze!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[S|P]bardzo dobrze[!]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pem0034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Super!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[S|P]super[!]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pem0035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Bosko!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[S|P]bosko[!]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pem0036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Poprawnie!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[S|P]poprawnie[!]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pem0037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Zgadza się!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[S|P]zgadza si⌐[!]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pem0038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No właśnie!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[S|P]no wêaÿnie[!]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pem0039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Dokładnie!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[S|P]dokêadnie[!]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pem0040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Fantastycznie!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[S|P]fantastycznie[!]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pem0041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Prawda!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[S|P]prawda[!]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pem0042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Idealnie!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[S|P]idealnie[!]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pem0043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Wspaniale!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[S|P]wspaniale[!]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pem0044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Świetnie!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[S|P]ÿwietnie[!]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pem0045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Wyśmienicie!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[S|P]wyÿmienicie[!]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pem0046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Nie ma problemu!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[S|P]nie ma problemu[!]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pem0047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Nie martw się!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[S|P]nie martw si⌐[!]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pem0048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Jasne!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[S|P]jasne[!]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pem0049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Cudownie!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[S|P]cudownie[!]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pem0050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Tak oczywiście!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[S|P]tak oczywiÿcie[!]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pem0051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Spokojnie!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[S|P]spokojnie[!]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pem0052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Spoko!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[S|P]spoko[!]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pem0053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No dobrze!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[S|P]no dobrze[!]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pem0054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Zgadzam się!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[S|P]zgadzam si⌐[!]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pem0055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Zgadzam się z panem!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[S|P]zgadzam si⌐ z panem[!]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pem0056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Zgadzam się z panią!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[S|P]zgadzam si⌐ z paniâ[!]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pem0057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Zgadzam się z tobą!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[S|P]zgadzam si⌐ z tobâ[!]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pem0058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Bardzo proszę!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[S|P]bardzo prosz⌐[!]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pem0059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Prawda!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[S|P]prawda[!]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pem0060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Tak!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[S|P]tak[!]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pem0061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No właśnie!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[S|P]no wêaÿnie[!]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pem0062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Dokładnie!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[S|P]dokêadnie[!]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pem0063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Dokładnie tak!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[S|P]dokêadnie tak[!]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pem0064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Jesteś wspaniały!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[S|P]jesteÿ wspaniaêy[!]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pem0065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Jesteś wspaniała!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[S|P]jesteÿ wspaniaêa[!]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pem0066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Jesteście wspaniali!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[S|P]jesteÿcie wspaniali[!]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pem0067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Bardzo dobrze!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[S|P]bardzo dobrze[!]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pem0068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Gratulacje!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[S|P]gratulacje[!]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pem0069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Gratuluję!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[S|P]gratuluj⌐[!]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pem0070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Moje gratulacje!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[S|P]moje gratulacje[!]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pem0071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Jestem z ciebie dumny!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[S|P]jestem z ciebie dumny[!]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pem0072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Jestem z ciebie dumna!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[S|P]jestem z ciebie dumna[!]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pem0073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Nic nie szkodzi!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[S|P]nic nie szkodzi[!]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pem0074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Nie ma za co!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[S|P]nie ma za co[!]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pem0075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No cóż!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[S|P]no cóz+[!]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pem0076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Bardzo proszę!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[S|P]bardzo prosz⌐[!]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pem0077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Nie!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[S|P]nie[!]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pem0078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Ależ nie!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[S|P]alez+ nie[!]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pem0079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Ależ skąd!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[S|P]alez+ skâd[!]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pem0080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Nie nie rozumiem!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[S|P]nie nie rozumiem[!]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pem0081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Zupełnie nie rozumiem!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[S|P]zupeênie nie rozumiem[!]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pem0082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Nigdy!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[S|P]nigdy[!]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pem0083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Nie ma mowy!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[S|P]nie ma mowy[!]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pem0084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To bzdura!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[S|P]to bzdura[!]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pem0085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Nie sądzę!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[S|P]nie sâdz⌐[!]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pem0086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Obawiam się że nie!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[S|P]obawiam si⌐ z+e nie[!]</w:t>
            </w:r>
          </w:p>
        </w:tc>
      </w:tr>
      <w:tr w:rsidR="00064EFA" w:rsidRPr="00314187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pem0087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To niemożliwe!</w:t>
            </w:r>
          </w:p>
        </w:tc>
        <w:tc>
          <w:tcPr>
            <w:tcW w:w="5146" w:type="dxa"/>
            <w:vAlign w:val="bottom"/>
          </w:tcPr>
          <w:p w:rsidR="00064EFA" w:rsidRPr="00064EFA" w:rsidRDefault="00064EFA">
            <w:pPr>
              <w:rPr>
                <w:rFonts w:ascii="Calibri" w:hAnsi="Calibri"/>
                <w:color w:val="000000"/>
                <w:lang w:val="en-US"/>
              </w:rPr>
            </w:pPr>
            <w:r w:rsidRPr="00064EFA">
              <w:rPr>
                <w:rFonts w:ascii="Calibri" w:hAnsi="Calibri"/>
                <w:color w:val="000000"/>
                <w:lang w:val="en-US"/>
              </w:rPr>
              <w:t>[S|P]to niemoz+liwe[!]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pem0088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Niemożliwe!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[S|P]niemoz+liwe[!]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pem0089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Nie zgadzam się!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[S|P]nie zgadzam si⌐[!]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pem0090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Nie!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[S|P]nie[!]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pem0091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Okropne!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[S|P]okropne[!]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pem0092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Przykro mi ale nie zgadzam się!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[S|P]przykro mi ale nie zgadzam si⌐[!]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pem0093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Nie prawda!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[S|P]nie prawda[!]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pem0094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Nie zgadzam się z tobą!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[S|P]nie zgadzam si⌐ z tobâ[!]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pem0095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Nie zgadzam się z Panem!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[S|P]nie zgadzam si⌐ z panem[!]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pem0096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Nie zgadzam się z Panią!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[S|P]nie zgadzam si⌐ z paniâ[!]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pem0097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Nie zgadzam się z wami!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[S|P]nie zgadzam si⌐ z wami[!]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pem0098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Nie zgadzam się z państwem!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[S|P]nie zgadzam si⌐ z pan+stwem[!]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pem0099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Przykro mi ale nie!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[S|P]przykro mi ale nie[!]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pem0100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Przykro mi ale nie mogę się na to zgodzić!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[S|P]przykro mi ale nie mog⌐ si⌐ na to zgodziå[!]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pem0101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Przykro mi ale nie zgadzam się!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[S|P]przykro mi ale nie zgadzam si⌐[!]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pem0102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Niewiarygodne!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[S|P]niewiarygodne[!]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pem0103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Niemożliwe!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[S|P]niemoz+liwe[!]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pem0104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Nie wierzę!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[S|P]nie wierz⌐[!]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pem0105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Nieprawdopodobne!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[S|P]nieprawdopodobne[!]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pem0106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Żartujesz?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[S|P]z+artujesz[?]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pem0107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Nie mówisz poważnie!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[S|P]nie mówisz powaz+nie[!]</w:t>
            </w:r>
          </w:p>
        </w:tc>
      </w:tr>
      <w:tr w:rsidR="00064EFA" w:rsidRPr="00314187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pem0108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Kto to wie?</w:t>
            </w:r>
          </w:p>
        </w:tc>
        <w:tc>
          <w:tcPr>
            <w:tcW w:w="5146" w:type="dxa"/>
            <w:vAlign w:val="bottom"/>
          </w:tcPr>
          <w:p w:rsidR="00064EFA" w:rsidRPr="00064EFA" w:rsidRDefault="00064EFA">
            <w:pPr>
              <w:rPr>
                <w:rFonts w:ascii="Calibri" w:hAnsi="Calibri"/>
                <w:color w:val="000000"/>
                <w:lang w:val="en-US"/>
              </w:rPr>
            </w:pPr>
            <w:r w:rsidRPr="00064EFA">
              <w:rPr>
                <w:rFonts w:ascii="Calibri" w:hAnsi="Calibri"/>
                <w:color w:val="000000"/>
                <w:lang w:val="en-US"/>
              </w:rPr>
              <w:t>[S|P]kto to wie[?]</w:t>
            </w:r>
          </w:p>
        </w:tc>
      </w:tr>
      <w:tr w:rsidR="00064EFA" w:rsidRPr="00314187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pem0109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Kto by przypuszczał?</w:t>
            </w:r>
          </w:p>
        </w:tc>
        <w:tc>
          <w:tcPr>
            <w:tcW w:w="5146" w:type="dxa"/>
            <w:vAlign w:val="bottom"/>
          </w:tcPr>
          <w:p w:rsidR="00064EFA" w:rsidRPr="00064EFA" w:rsidRDefault="00064EFA">
            <w:pPr>
              <w:rPr>
                <w:rFonts w:ascii="Calibri" w:hAnsi="Calibri"/>
                <w:color w:val="000000"/>
                <w:lang w:val="en-US"/>
              </w:rPr>
            </w:pPr>
            <w:r w:rsidRPr="00064EFA">
              <w:rPr>
                <w:rFonts w:ascii="Calibri" w:hAnsi="Calibri"/>
                <w:color w:val="000000"/>
                <w:lang w:val="en-US"/>
              </w:rPr>
              <w:t>[S|P]kto by przypuszczaê[?]</w:t>
            </w:r>
          </w:p>
        </w:tc>
      </w:tr>
      <w:tr w:rsidR="00064EFA" w:rsidRPr="00314187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pem0110</w:t>
            </w:r>
          </w:p>
        </w:tc>
        <w:tc>
          <w:tcPr>
            <w:tcW w:w="4046" w:type="dxa"/>
            <w:vAlign w:val="bottom"/>
          </w:tcPr>
          <w:p w:rsidR="00064EFA" w:rsidRPr="00314187" w:rsidRDefault="00064EFA">
            <w:pPr>
              <w:rPr>
                <w:rFonts w:ascii="Calibri" w:hAnsi="Calibri" w:cs="Calibri"/>
                <w:color w:val="000000"/>
                <w:lang w:val="en-US"/>
              </w:rPr>
            </w:pPr>
            <w:r w:rsidRPr="00314187">
              <w:rPr>
                <w:rFonts w:ascii="Calibri" w:hAnsi="Calibri" w:cs="Calibri"/>
                <w:color w:val="000000"/>
                <w:lang w:val="en-US"/>
              </w:rPr>
              <w:t>Kto by w to uwierzył?</w:t>
            </w:r>
          </w:p>
        </w:tc>
        <w:tc>
          <w:tcPr>
            <w:tcW w:w="5146" w:type="dxa"/>
            <w:vAlign w:val="bottom"/>
          </w:tcPr>
          <w:p w:rsidR="00064EFA" w:rsidRPr="00064EFA" w:rsidRDefault="00064EFA">
            <w:pPr>
              <w:rPr>
                <w:rFonts w:ascii="Calibri" w:hAnsi="Calibri"/>
                <w:color w:val="000000"/>
                <w:lang w:val="en-US"/>
              </w:rPr>
            </w:pPr>
            <w:r w:rsidRPr="00064EFA">
              <w:rPr>
                <w:rFonts w:ascii="Calibri" w:hAnsi="Calibri"/>
                <w:color w:val="000000"/>
                <w:lang w:val="en-US"/>
              </w:rPr>
              <w:t>[S|P]kto by w to uwierzyê[?]</w:t>
            </w:r>
          </w:p>
        </w:tc>
      </w:tr>
      <w:tr w:rsidR="00064EFA" w:rsidRPr="00314187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pem0111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Żarty sobie robisz?</w:t>
            </w:r>
          </w:p>
        </w:tc>
        <w:tc>
          <w:tcPr>
            <w:tcW w:w="5146" w:type="dxa"/>
            <w:vAlign w:val="bottom"/>
          </w:tcPr>
          <w:p w:rsidR="00064EFA" w:rsidRPr="00064EFA" w:rsidRDefault="00064EFA">
            <w:pPr>
              <w:rPr>
                <w:rFonts w:ascii="Calibri" w:hAnsi="Calibri"/>
                <w:color w:val="000000"/>
                <w:lang w:val="en-US"/>
              </w:rPr>
            </w:pPr>
            <w:r w:rsidRPr="00064EFA">
              <w:rPr>
                <w:rFonts w:ascii="Calibri" w:hAnsi="Calibri"/>
                <w:color w:val="000000"/>
                <w:lang w:val="en-US"/>
              </w:rPr>
              <w:t>[S|P]z+arty sobie robisz[?]</w:t>
            </w:r>
          </w:p>
        </w:tc>
      </w:tr>
      <w:tr w:rsidR="00064EFA" w:rsidRPr="00314187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pem0112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To niemożliwe!</w:t>
            </w:r>
          </w:p>
        </w:tc>
        <w:tc>
          <w:tcPr>
            <w:tcW w:w="5146" w:type="dxa"/>
            <w:vAlign w:val="bottom"/>
          </w:tcPr>
          <w:p w:rsidR="00064EFA" w:rsidRPr="00064EFA" w:rsidRDefault="00064EFA">
            <w:pPr>
              <w:rPr>
                <w:rFonts w:ascii="Calibri" w:hAnsi="Calibri"/>
                <w:color w:val="000000"/>
                <w:lang w:val="en-US"/>
              </w:rPr>
            </w:pPr>
            <w:r w:rsidRPr="00064EFA">
              <w:rPr>
                <w:rFonts w:ascii="Calibri" w:hAnsi="Calibri"/>
                <w:color w:val="000000"/>
                <w:lang w:val="en-US"/>
              </w:rPr>
              <w:t>[S|P]to niemoz+liwe[!]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pem0113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Cześć!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[S|P]czeÿå[!]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pem0114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Witam!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[S|P]witam[!]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pem0115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Sie ma!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[S|P]sie ma[!]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pem0116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Na razie!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[S|P]na razie[!]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pem0117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Pozdrawiam!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[S|P]pozdrawiam[!]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pem0118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Miłego dnia!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[S|P]miêego dnia[!]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pem0119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Miłego weekendu!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[S|P]miêego weekendu[!]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pem0120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Miłej pracy!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[S|P]miêej pracy[!]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pem0121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Miłej podróży!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[S|P]miêej podróz+y[!]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pem0122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Miłego słuchania!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[S|P]miêego sêuchania[!]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pem0123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Baw się dobrze!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[S|P]baw si⌐ dobrze[!]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pem0124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Dobrej zabawy!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[S|P]dobrej zabawy[!]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pem0125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Wszystkiego najlepszego!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[S|P]wszystkiego najlepszego[!]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pem0126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Wszystkiego dobrego!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[S|P]wszystkiego dobrego[!]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pem0127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Sto lat!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[S|P]sto lat[!]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pem0128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Na zdrowie!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[S|P]na zdrowie[!]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pem0129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Wesołych świąt!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[S|P]wesoêych ÿwiât[!]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pem0130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Udanych wakacji!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[S|P]udanych wakacji[!]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pem0131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Powodzenia!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[S|P]powodzenia[!]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pem0132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Miłego czytania!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[S|P]miêego czytania[!]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pem0133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Witamy!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[S|P]witamy[!]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pem0134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Buziaki!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[S|P]buziaki[!]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pem0135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Całusy!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[S|P]caêusy[!]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pem0136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Tysiąc buziaków!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[S|P]tysiâc buziaków[!]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pem0137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Dużo szczęścia!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[S|P]duz+o szcz⌐ÿcia[!]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pem0138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Pomyślności!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[S|P]pomyÿlnoÿci[!]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pem0139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Dzień dobry!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[S|P]dzien+ dobry[!]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pem0140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Dobry wieczór!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[S|P]dobry wieczór[!]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pem0141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Do widzenia!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[S|P]do widzenia[!]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pem0142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Dobranoc!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[S|P]dobranoc[!]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pem0143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Szczęśliwego nowego roku!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[S|P]szcz⌐ÿliwego nowego roku[!]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pem0144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Szczęśliwej podróży!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[S|P]szcz⌐ÿliwej podróz+y[!]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pem0145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Życzę ci wszystkiego najlepszego!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[S|P]z+ycz⌐ ci wszystkiego najlepszego[!]</w:t>
            </w:r>
          </w:p>
        </w:tc>
      </w:tr>
      <w:tr w:rsidR="00064EFA" w:rsidRPr="00314187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pem0146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Życzę państwu miłego słuchania!</w:t>
            </w:r>
          </w:p>
        </w:tc>
        <w:tc>
          <w:tcPr>
            <w:tcW w:w="5146" w:type="dxa"/>
            <w:vAlign w:val="bottom"/>
          </w:tcPr>
          <w:p w:rsidR="00064EFA" w:rsidRPr="00064EFA" w:rsidRDefault="00064EFA">
            <w:pPr>
              <w:rPr>
                <w:rFonts w:ascii="Calibri" w:hAnsi="Calibri"/>
                <w:color w:val="000000"/>
                <w:lang w:val="en-US"/>
              </w:rPr>
            </w:pPr>
            <w:r w:rsidRPr="00064EFA">
              <w:rPr>
                <w:rFonts w:ascii="Calibri" w:hAnsi="Calibri"/>
                <w:color w:val="000000"/>
                <w:lang w:val="en-US"/>
              </w:rPr>
              <w:t>[S|P]z+ycz⌐ pan+stwu miêego sêuchania[!]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pem0147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Hej!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[S|P]hej[!]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pem0148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Cześć kochanie!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[S|P]czeÿå kochanie[!]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pem0149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Cześć wszystkim!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[S|P]czeÿå wszystkim[!]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pem0150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Witam wszystkich!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[S|P]witam wszystkich[!]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pem0151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Miłych snów!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[S|P]miêych snów[!]</w:t>
            </w:r>
          </w:p>
        </w:tc>
      </w:tr>
      <w:tr w:rsidR="00064EFA" w:rsidRPr="00314187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pem0152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 poważaniem!</w:t>
            </w:r>
          </w:p>
        </w:tc>
        <w:tc>
          <w:tcPr>
            <w:tcW w:w="5146" w:type="dxa"/>
            <w:vAlign w:val="bottom"/>
          </w:tcPr>
          <w:p w:rsidR="00064EFA" w:rsidRPr="00064EFA" w:rsidRDefault="00064EFA">
            <w:pPr>
              <w:rPr>
                <w:rFonts w:ascii="Calibri" w:hAnsi="Calibri"/>
                <w:color w:val="000000"/>
                <w:lang w:val="en-US"/>
              </w:rPr>
            </w:pPr>
            <w:r w:rsidRPr="00064EFA">
              <w:rPr>
                <w:rFonts w:ascii="Calibri" w:hAnsi="Calibri"/>
                <w:color w:val="000000"/>
                <w:lang w:val="en-US"/>
              </w:rPr>
              <w:t>[S|P]z powaz+aniem[!]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pem0153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Do zobaczenia!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[S|P]do zobaczenia[!]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pem0154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Do usłyszenia!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[S|P]do usêyszenia[!]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pem0155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Do następnego razu!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[S|P]do nast⌐pnego razu[!]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pem0156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Do jutra!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[S|P]do jutra[!]</w:t>
            </w:r>
          </w:p>
        </w:tc>
      </w:tr>
      <w:tr w:rsidR="00064EFA" w:rsidRPr="00314187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pem0157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Do zobaczenia wkrótce!</w:t>
            </w:r>
          </w:p>
        </w:tc>
        <w:tc>
          <w:tcPr>
            <w:tcW w:w="5146" w:type="dxa"/>
            <w:vAlign w:val="bottom"/>
          </w:tcPr>
          <w:p w:rsidR="00064EFA" w:rsidRPr="00064EFA" w:rsidRDefault="00064EFA">
            <w:pPr>
              <w:rPr>
                <w:rFonts w:ascii="Calibri" w:hAnsi="Calibri"/>
                <w:color w:val="000000"/>
                <w:lang w:val="en-US"/>
              </w:rPr>
            </w:pPr>
            <w:r w:rsidRPr="00064EFA">
              <w:rPr>
                <w:rFonts w:ascii="Calibri" w:hAnsi="Calibri"/>
                <w:color w:val="000000"/>
                <w:lang w:val="en-US"/>
              </w:rPr>
              <w:t>[S|P]do zobaczenia wkrótce[!]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pem0158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Kocham cię!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[S|P]kocham ci⌐[!]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pem0159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Serdecznie pozdrawiam!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[S|P]serdecznie pozdrawiam[!]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pem0160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Miło cię widzieć!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[S|P]miêo ci⌐ widzieå[!]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pem0161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Nie wolno!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[S|P]nie wolno[!]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pem0162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Zabraniam!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[S|P]zabraniam[!]</w:t>
            </w:r>
          </w:p>
        </w:tc>
      </w:tr>
      <w:tr w:rsidR="00064EFA" w:rsidRPr="00314187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pem0163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Wstęp jest zabroniony!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[S|P]wst⌐p jest zabroniony[!]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pem0164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Nie wychylaj się!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[S|P]nie wychylaj si⌐[!]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pem0165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Nie opieraj się!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[S|P]nie opieraj si⌐[!]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pem0166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Nie dotykać!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[S|P]nie dotykaå[!]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pem0167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Przejścia nie ma!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[S|P]przejÿcia nie ma[!]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pem0168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Przepraszam!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[S|P]przepraszam[!]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pem0169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Proszę?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[S|P]prosz⌐[?]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pem0170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 mówisz?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[S|P]co mówisz[?]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pem0171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Halo!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[S|P]halo[!]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pem0172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Proszę pani!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[S|P]prosz⌐ pani[!]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pem0173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Proszę pana!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[S|P]prosz⌐ pana[!]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pem0174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Uwaga!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[S|P]uwaga[!]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pem0175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Proszę o uwagę!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[S|P]prosz⌐ o uwag⌐[!]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pem0176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Słyszysz mnie!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[S|P]sêyszysz mnie[!]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pem0177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Słyszycie mnie!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[S|P]sêyszycie mnie[!]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pem0178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Słuchajcie!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[S|P]sêuchajcie[!]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pem0179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Kochanie!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[S|P]kochanie[!]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pem0180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Kotku!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[S|P]kotku[!]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pem0181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Skarbie!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[S|P]skarbie[!]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pem0182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Jesteś?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[S|P]jesteÿ[?]</w:t>
            </w:r>
          </w:p>
        </w:tc>
      </w:tr>
      <w:tr w:rsidR="00064EFA" w:rsidRPr="00314187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pem0183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Jest tu ktoś?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[S|P]jest tu ktoÿ[?]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pem0184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Nie!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[S|P]nie[!]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pem0185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Zdecydowanie nie!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[S|P]zdecydowanie nie[!]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pem0186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Absolutnie nie!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[S|P]absolutnie nie[!]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pem0187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To wykluczone!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[S|P]to wykluczone[!]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pem0188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Szkoda!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[S|P]szkoda[!]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pem0189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Jaka szkoda!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[S|P]jaka szkoda[!]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pem0190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Przykro mi!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[S|P]przykro mi[!]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pem0191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Fatalnie!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[S|P]fatalnie[!]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pem0192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To fatalnie!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[S|P]to fatalnie[!]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pem0193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No nie!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[S|P]no nie[!]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pem0194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Ale pech!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[S|P]ale pech[!]</w:t>
            </w:r>
          </w:p>
        </w:tc>
      </w:tr>
      <w:tr w:rsidR="00064EFA" w:rsidRPr="00314187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pem0195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 za pech!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[S|P]co za pech[!]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pem0196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Niespodzianka!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[S|P]niespodzianka[!]</w:t>
            </w:r>
          </w:p>
        </w:tc>
      </w:tr>
      <w:tr w:rsidR="00064EFA" w:rsidRPr="00314187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pem0197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 za niespodzianka!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[S|P]co za niespodzianka[!]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pem0198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Nie masz pojęcia jak mnie zaskoczyłeś!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[S|P]nie masz poj⌐cia jak mnie zaskoczyêeÿ[!]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pem0199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Nie masz pojęcia jak mnie zaskoczyłaś!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[S|P]nie masz poj⌐cia jak mnie zaskoczyêaÿ[!]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pem0200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Jestem zaskoczony!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[S|P]jestem zaskoczony[!]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pem0201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Jestem zaskoczona!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[S|P]jestem zaskoczona[!]</w:t>
            </w:r>
          </w:p>
        </w:tc>
      </w:tr>
      <w:tr w:rsidR="00064EFA" w:rsidRPr="00314187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pem0202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Nie wiem co powiedzieć!</w:t>
            </w:r>
          </w:p>
        </w:tc>
        <w:tc>
          <w:tcPr>
            <w:tcW w:w="5146" w:type="dxa"/>
            <w:vAlign w:val="bottom"/>
          </w:tcPr>
          <w:p w:rsidR="00064EFA" w:rsidRPr="00064EFA" w:rsidRDefault="00064EFA">
            <w:pPr>
              <w:rPr>
                <w:rFonts w:ascii="Calibri" w:hAnsi="Calibri"/>
                <w:color w:val="000000"/>
                <w:lang w:val="en-US"/>
              </w:rPr>
            </w:pPr>
            <w:r w:rsidRPr="00064EFA">
              <w:rPr>
                <w:rFonts w:ascii="Calibri" w:hAnsi="Calibri"/>
                <w:color w:val="000000"/>
                <w:lang w:val="en-US"/>
              </w:rPr>
              <w:t>[S|P]nie wiem co powiedzieå[!]</w:t>
            </w:r>
          </w:p>
        </w:tc>
      </w:tr>
      <w:tr w:rsidR="00064EFA" w:rsidRPr="00314187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pem0203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Jestem w szoku!</w:t>
            </w:r>
          </w:p>
        </w:tc>
        <w:tc>
          <w:tcPr>
            <w:tcW w:w="5146" w:type="dxa"/>
            <w:vAlign w:val="bottom"/>
          </w:tcPr>
          <w:p w:rsidR="00064EFA" w:rsidRPr="00064EFA" w:rsidRDefault="00064EFA">
            <w:pPr>
              <w:rPr>
                <w:rFonts w:ascii="Calibri" w:hAnsi="Calibri"/>
                <w:color w:val="000000"/>
                <w:lang w:val="en-US"/>
              </w:rPr>
            </w:pPr>
            <w:r w:rsidRPr="00064EFA">
              <w:rPr>
                <w:rFonts w:ascii="Calibri" w:hAnsi="Calibri"/>
                <w:color w:val="000000"/>
                <w:lang w:val="en-US"/>
              </w:rPr>
              <w:t>[S|P]jestem w szoku[!]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pem0204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Zaskoczył mnie pan!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[S|P]zaskoczyê mnie pan[!]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pem0205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Dziękuję za uwagę!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[S|P]dzi⌐kuj⌐ za uwag⌐[!]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pem0206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Dziękuję za współpracę!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[S|P]dzi⌐kuj⌐ za wspóêprac⌐[!]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pem0207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Dziękuję!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[S|P]dzi⌐kuj⌐[!]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pem0208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Bardzo dziękuję!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[S|P]bardzo dzi⌐kuj⌐[!]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pem0209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Nie wiem jak się odwdzięczę!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[S|P]nie wiem jak si⌐ odwdzi⌐cz⌐[!]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pem0210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Nie wiem jak mam się odwdzięczyć!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[S|P]nie wiem jak mam si⌐ odwdzi⌐czyå[!]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pem0211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Bóg zapłać!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[S|P]bóg zapêaå[!]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pem0212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Wielkie dzięki!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[S|P]wielkie dzi⌐ki[!]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pem0213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Dzięki!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[S|P]dzi⌐ki[!]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pem0214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Nie wiem jak mam dziękować!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[S|P]nie wiem jak mam dzi⌐kowaå[!]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pem0215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Nie wiem jak się odwdzięczyć!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[S|P]nie wiem jak si⌐ odwdzi⌐czyå[!]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pem0216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Dzięki ci za wszystko!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[S|P]dzi⌐ki ci za wszystko[!]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pem0217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Dzięki za wszystko!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[S|P]dzi⌐ki za wszystko[!]</w:t>
            </w:r>
          </w:p>
        </w:tc>
      </w:tr>
      <w:tr w:rsidR="00064EFA" w:rsidTr="009A12DC">
        <w:trPr>
          <w:jc w:val="center"/>
        </w:trPr>
        <w:tc>
          <w:tcPr>
            <w:tcW w:w="156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pem0218</w:t>
            </w:r>
          </w:p>
        </w:tc>
        <w:tc>
          <w:tcPr>
            <w:tcW w:w="4046" w:type="dxa"/>
            <w:vAlign w:val="bottom"/>
          </w:tcPr>
          <w:p w:rsidR="00064EFA" w:rsidRDefault="00064E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Dziękuję za wszystko!</w:t>
            </w:r>
          </w:p>
        </w:tc>
        <w:tc>
          <w:tcPr>
            <w:tcW w:w="5146" w:type="dxa"/>
            <w:vAlign w:val="bottom"/>
          </w:tcPr>
          <w:p w:rsidR="00064EFA" w:rsidRDefault="00064E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[S|P]dzi⌐kuj⌐ za wszystko[!]</w:t>
            </w:r>
          </w:p>
        </w:tc>
      </w:tr>
      <w:tr w:rsidR="00314187" w:rsidTr="009A12DC">
        <w:trPr>
          <w:jc w:val="center"/>
        </w:trPr>
        <w:tc>
          <w:tcPr>
            <w:tcW w:w="156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Ach</w:t>
            </w:r>
          </w:p>
        </w:tc>
        <w:tc>
          <w:tcPr>
            <w:tcW w:w="404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Ach!</w:t>
            </w:r>
          </w:p>
        </w:tc>
        <w:tc>
          <w:tcPr>
            <w:tcW w:w="5146" w:type="dxa"/>
            <w:vAlign w:val="bottom"/>
          </w:tcPr>
          <w:p w:rsidR="00314187" w:rsidRDefault="0031418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[S|P]ach[!]</w:t>
            </w:r>
          </w:p>
        </w:tc>
      </w:tr>
      <w:tr w:rsidR="00314187" w:rsidTr="009A12DC">
        <w:trPr>
          <w:jc w:val="center"/>
        </w:trPr>
        <w:tc>
          <w:tcPr>
            <w:tcW w:w="156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Aha</w:t>
            </w:r>
          </w:p>
        </w:tc>
        <w:tc>
          <w:tcPr>
            <w:tcW w:w="404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Aha!</w:t>
            </w:r>
          </w:p>
        </w:tc>
        <w:tc>
          <w:tcPr>
            <w:tcW w:w="5146" w:type="dxa"/>
            <w:vAlign w:val="bottom"/>
          </w:tcPr>
          <w:p w:rsidR="00314187" w:rsidRDefault="0031418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[S|P]aha[!]</w:t>
            </w:r>
          </w:p>
        </w:tc>
      </w:tr>
      <w:tr w:rsidR="00314187" w:rsidTr="009A12DC">
        <w:trPr>
          <w:jc w:val="center"/>
        </w:trPr>
        <w:tc>
          <w:tcPr>
            <w:tcW w:w="156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Ala</w:t>
            </w:r>
          </w:p>
        </w:tc>
        <w:tc>
          <w:tcPr>
            <w:tcW w:w="404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Ala!</w:t>
            </w:r>
          </w:p>
        </w:tc>
        <w:tc>
          <w:tcPr>
            <w:tcW w:w="5146" w:type="dxa"/>
            <w:vAlign w:val="bottom"/>
          </w:tcPr>
          <w:p w:rsidR="00314187" w:rsidRDefault="0031418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[S|P]ala[!]</w:t>
            </w:r>
            <w:bookmarkStart w:id="0" w:name="_GoBack"/>
            <w:bookmarkEnd w:id="0"/>
          </w:p>
        </w:tc>
      </w:tr>
      <w:tr w:rsidR="00314187" w:rsidTr="009A12DC">
        <w:trPr>
          <w:jc w:val="center"/>
        </w:trPr>
        <w:tc>
          <w:tcPr>
            <w:tcW w:w="156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Alc</w:t>
            </w:r>
          </w:p>
        </w:tc>
        <w:tc>
          <w:tcPr>
            <w:tcW w:w="404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Alc!</w:t>
            </w:r>
          </w:p>
        </w:tc>
        <w:tc>
          <w:tcPr>
            <w:tcW w:w="5146" w:type="dxa"/>
            <w:vAlign w:val="bottom"/>
          </w:tcPr>
          <w:p w:rsidR="00314187" w:rsidRDefault="0031418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[S|P]alc[!]</w:t>
            </w:r>
          </w:p>
        </w:tc>
      </w:tr>
      <w:tr w:rsidR="00314187" w:rsidTr="009A12DC">
        <w:trPr>
          <w:jc w:val="center"/>
        </w:trPr>
        <w:tc>
          <w:tcPr>
            <w:tcW w:w="156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Be</w:t>
            </w:r>
          </w:p>
        </w:tc>
        <w:tc>
          <w:tcPr>
            <w:tcW w:w="404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Be!</w:t>
            </w:r>
          </w:p>
        </w:tc>
        <w:tc>
          <w:tcPr>
            <w:tcW w:w="5146" w:type="dxa"/>
            <w:vAlign w:val="bottom"/>
          </w:tcPr>
          <w:p w:rsidR="00314187" w:rsidRDefault="0031418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[S|P]be[!]</w:t>
            </w:r>
          </w:p>
        </w:tc>
      </w:tr>
      <w:tr w:rsidR="00314187" w:rsidTr="009A12DC">
        <w:trPr>
          <w:jc w:val="center"/>
        </w:trPr>
        <w:tc>
          <w:tcPr>
            <w:tcW w:w="156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Brr</w:t>
            </w:r>
          </w:p>
        </w:tc>
        <w:tc>
          <w:tcPr>
            <w:tcW w:w="404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Brr!</w:t>
            </w:r>
          </w:p>
        </w:tc>
        <w:tc>
          <w:tcPr>
            <w:tcW w:w="5146" w:type="dxa"/>
            <w:vAlign w:val="bottom"/>
          </w:tcPr>
          <w:p w:rsidR="00314187" w:rsidRDefault="0031418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[S|P]B_R_R[!]</w:t>
            </w:r>
          </w:p>
        </w:tc>
      </w:tr>
      <w:tr w:rsidR="00314187" w:rsidTr="009A12DC">
        <w:trPr>
          <w:jc w:val="center"/>
        </w:trPr>
        <w:tc>
          <w:tcPr>
            <w:tcW w:w="156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gildedphrases</w:t>
            </w:r>
          </w:p>
        </w:tc>
        <w:tc>
          <w:tcPr>
            <w:tcW w:w="1981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Buziaki</w:t>
            </w:r>
          </w:p>
        </w:tc>
        <w:tc>
          <w:tcPr>
            <w:tcW w:w="404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Buziaki!</w:t>
            </w:r>
          </w:p>
        </w:tc>
        <w:tc>
          <w:tcPr>
            <w:tcW w:w="5146" w:type="dxa"/>
            <w:vAlign w:val="bottom"/>
          </w:tcPr>
          <w:p w:rsidR="00314187" w:rsidRDefault="0031418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[S|P]buziaki[!]</w:t>
            </w:r>
          </w:p>
        </w:tc>
      </w:tr>
      <w:tr w:rsidR="00314187" w:rsidTr="009A12DC">
        <w:trPr>
          <w:jc w:val="center"/>
        </w:trPr>
        <w:tc>
          <w:tcPr>
            <w:tcW w:w="156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Chrapanie</w:t>
            </w:r>
          </w:p>
        </w:tc>
        <w:tc>
          <w:tcPr>
            <w:tcW w:w="404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Chrapanie!</w:t>
            </w:r>
          </w:p>
        </w:tc>
        <w:tc>
          <w:tcPr>
            <w:tcW w:w="5146" w:type="dxa"/>
            <w:vAlign w:val="bottom"/>
          </w:tcPr>
          <w:p w:rsidR="00314187" w:rsidRDefault="0031418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[S|P]chrapanie[!]</w:t>
            </w:r>
          </w:p>
        </w:tc>
      </w:tr>
      <w:tr w:rsidR="00314187" w:rsidTr="009A12DC">
        <w:trPr>
          <w:jc w:val="center"/>
        </w:trPr>
        <w:tc>
          <w:tcPr>
            <w:tcW w:w="156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Chrzakanie</w:t>
            </w:r>
          </w:p>
        </w:tc>
        <w:tc>
          <w:tcPr>
            <w:tcW w:w="404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Chrzakanie!</w:t>
            </w:r>
          </w:p>
        </w:tc>
        <w:tc>
          <w:tcPr>
            <w:tcW w:w="5146" w:type="dxa"/>
            <w:vAlign w:val="bottom"/>
          </w:tcPr>
          <w:p w:rsidR="00314187" w:rsidRDefault="0031418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[S|P]chrzakanie[!]</w:t>
            </w:r>
          </w:p>
        </w:tc>
      </w:tr>
      <w:tr w:rsidR="00314187" w:rsidTr="009A12DC">
        <w:trPr>
          <w:jc w:val="center"/>
        </w:trPr>
        <w:tc>
          <w:tcPr>
            <w:tcW w:w="156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Cii</w:t>
            </w:r>
          </w:p>
        </w:tc>
        <w:tc>
          <w:tcPr>
            <w:tcW w:w="404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Cii!</w:t>
            </w:r>
          </w:p>
        </w:tc>
        <w:tc>
          <w:tcPr>
            <w:tcW w:w="5146" w:type="dxa"/>
            <w:vAlign w:val="bottom"/>
          </w:tcPr>
          <w:p w:rsidR="00314187" w:rsidRDefault="0031418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[S|P]cii[!]</w:t>
            </w:r>
          </w:p>
        </w:tc>
      </w:tr>
      <w:tr w:rsidR="00314187" w:rsidTr="009A12DC">
        <w:trPr>
          <w:jc w:val="center"/>
        </w:trPr>
        <w:tc>
          <w:tcPr>
            <w:tcW w:w="156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Czkawka</w:t>
            </w:r>
          </w:p>
        </w:tc>
        <w:tc>
          <w:tcPr>
            <w:tcW w:w="404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Czkawka!</w:t>
            </w:r>
          </w:p>
        </w:tc>
        <w:tc>
          <w:tcPr>
            <w:tcW w:w="5146" w:type="dxa"/>
            <w:vAlign w:val="bottom"/>
          </w:tcPr>
          <w:p w:rsidR="00314187" w:rsidRDefault="0031418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[S|P]czkawka[!]</w:t>
            </w:r>
          </w:p>
        </w:tc>
      </w:tr>
      <w:tr w:rsidR="00314187" w:rsidTr="009A12DC">
        <w:trPr>
          <w:jc w:val="center"/>
        </w:trPr>
        <w:tc>
          <w:tcPr>
            <w:tcW w:w="156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Ech</w:t>
            </w:r>
          </w:p>
        </w:tc>
        <w:tc>
          <w:tcPr>
            <w:tcW w:w="404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Ech!</w:t>
            </w:r>
          </w:p>
        </w:tc>
        <w:tc>
          <w:tcPr>
            <w:tcW w:w="5146" w:type="dxa"/>
            <w:vAlign w:val="bottom"/>
          </w:tcPr>
          <w:p w:rsidR="00314187" w:rsidRDefault="0031418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[S|P]ech[!]</w:t>
            </w:r>
          </w:p>
        </w:tc>
      </w:tr>
      <w:tr w:rsidR="00314187" w:rsidTr="009A12DC">
        <w:trPr>
          <w:jc w:val="center"/>
        </w:trPr>
        <w:tc>
          <w:tcPr>
            <w:tcW w:w="156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Gwizdanie</w:t>
            </w:r>
          </w:p>
        </w:tc>
        <w:tc>
          <w:tcPr>
            <w:tcW w:w="404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Gwizdanie!</w:t>
            </w:r>
          </w:p>
        </w:tc>
        <w:tc>
          <w:tcPr>
            <w:tcW w:w="5146" w:type="dxa"/>
            <w:vAlign w:val="bottom"/>
          </w:tcPr>
          <w:p w:rsidR="00314187" w:rsidRDefault="0031418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[S|P]gwizdanie[!]</w:t>
            </w:r>
          </w:p>
        </w:tc>
      </w:tr>
      <w:tr w:rsidR="00314187" w:rsidTr="009A12DC">
        <w:trPr>
          <w:jc w:val="center"/>
        </w:trPr>
        <w:tc>
          <w:tcPr>
            <w:tcW w:w="156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Kaszel</w:t>
            </w:r>
          </w:p>
        </w:tc>
        <w:tc>
          <w:tcPr>
            <w:tcW w:w="404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Kaszel!</w:t>
            </w:r>
          </w:p>
        </w:tc>
        <w:tc>
          <w:tcPr>
            <w:tcW w:w="5146" w:type="dxa"/>
            <w:vAlign w:val="bottom"/>
          </w:tcPr>
          <w:p w:rsidR="00314187" w:rsidRDefault="0031418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[S|P]kaszel[!]</w:t>
            </w:r>
          </w:p>
        </w:tc>
      </w:tr>
      <w:tr w:rsidR="00314187" w:rsidTr="009A12DC">
        <w:trPr>
          <w:jc w:val="center"/>
        </w:trPr>
        <w:tc>
          <w:tcPr>
            <w:tcW w:w="156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Kichanie</w:t>
            </w:r>
          </w:p>
        </w:tc>
        <w:tc>
          <w:tcPr>
            <w:tcW w:w="404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Kichanie!</w:t>
            </w:r>
          </w:p>
        </w:tc>
        <w:tc>
          <w:tcPr>
            <w:tcW w:w="5146" w:type="dxa"/>
            <w:vAlign w:val="bottom"/>
          </w:tcPr>
          <w:p w:rsidR="00314187" w:rsidRDefault="0031418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[S|P]kichanie[!]</w:t>
            </w:r>
          </w:p>
        </w:tc>
      </w:tr>
      <w:tr w:rsidR="00314187" w:rsidTr="009A12DC">
        <w:trPr>
          <w:jc w:val="center"/>
        </w:trPr>
        <w:tc>
          <w:tcPr>
            <w:tcW w:w="156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Mhhh</w:t>
            </w:r>
          </w:p>
        </w:tc>
        <w:tc>
          <w:tcPr>
            <w:tcW w:w="404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Mhhh!</w:t>
            </w:r>
          </w:p>
        </w:tc>
        <w:tc>
          <w:tcPr>
            <w:tcW w:w="5146" w:type="dxa"/>
            <w:vAlign w:val="bottom"/>
          </w:tcPr>
          <w:p w:rsidR="00314187" w:rsidRDefault="0031418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[S|P]M_H_H_H[!]</w:t>
            </w:r>
          </w:p>
        </w:tc>
      </w:tr>
      <w:tr w:rsidR="00314187" w:rsidTr="009A12DC">
        <w:trPr>
          <w:jc w:val="center"/>
        </w:trPr>
        <w:tc>
          <w:tcPr>
            <w:tcW w:w="156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Miam</w:t>
            </w:r>
          </w:p>
        </w:tc>
        <w:tc>
          <w:tcPr>
            <w:tcW w:w="404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Miam!</w:t>
            </w:r>
          </w:p>
        </w:tc>
        <w:tc>
          <w:tcPr>
            <w:tcW w:w="5146" w:type="dxa"/>
            <w:vAlign w:val="bottom"/>
          </w:tcPr>
          <w:p w:rsidR="00314187" w:rsidRDefault="0031418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[S|P]miam[!]</w:t>
            </w:r>
          </w:p>
        </w:tc>
      </w:tr>
      <w:tr w:rsidR="00314187" w:rsidTr="009A12DC">
        <w:trPr>
          <w:jc w:val="center"/>
        </w:trPr>
        <w:tc>
          <w:tcPr>
            <w:tcW w:w="156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Mlask</w:t>
            </w:r>
          </w:p>
        </w:tc>
        <w:tc>
          <w:tcPr>
            <w:tcW w:w="404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Mlask!</w:t>
            </w:r>
          </w:p>
        </w:tc>
        <w:tc>
          <w:tcPr>
            <w:tcW w:w="5146" w:type="dxa"/>
            <w:vAlign w:val="bottom"/>
          </w:tcPr>
          <w:p w:rsidR="00314187" w:rsidRDefault="0031418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[S|P]mlask[!]</w:t>
            </w:r>
          </w:p>
        </w:tc>
      </w:tr>
      <w:tr w:rsidR="00314187" w:rsidTr="009A12DC">
        <w:trPr>
          <w:jc w:val="center"/>
        </w:trPr>
        <w:tc>
          <w:tcPr>
            <w:tcW w:w="156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Och</w:t>
            </w:r>
          </w:p>
        </w:tc>
        <w:tc>
          <w:tcPr>
            <w:tcW w:w="404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Och!</w:t>
            </w:r>
          </w:p>
        </w:tc>
        <w:tc>
          <w:tcPr>
            <w:tcW w:w="5146" w:type="dxa"/>
            <w:vAlign w:val="bottom"/>
          </w:tcPr>
          <w:p w:rsidR="00314187" w:rsidRDefault="0031418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[S|P]och[!]</w:t>
            </w:r>
          </w:p>
        </w:tc>
      </w:tr>
      <w:tr w:rsidR="00314187" w:rsidTr="009A12DC">
        <w:trPr>
          <w:jc w:val="center"/>
        </w:trPr>
        <w:tc>
          <w:tcPr>
            <w:tcW w:w="156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Oddech</w:t>
            </w:r>
          </w:p>
        </w:tc>
        <w:tc>
          <w:tcPr>
            <w:tcW w:w="404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Oddech!</w:t>
            </w:r>
          </w:p>
        </w:tc>
        <w:tc>
          <w:tcPr>
            <w:tcW w:w="5146" w:type="dxa"/>
            <w:vAlign w:val="bottom"/>
          </w:tcPr>
          <w:p w:rsidR="00314187" w:rsidRDefault="0031418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[S|P]oddech[!]</w:t>
            </w:r>
          </w:p>
        </w:tc>
      </w:tr>
      <w:tr w:rsidR="00314187" w:rsidTr="009A12DC">
        <w:trPr>
          <w:jc w:val="center"/>
        </w:trPr>
        <w:tc>
          <w:tcPr>
            <w:tcW w:w="156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Oho</w:t>
            </w:r>
          </w:p>
        </w:tc>
        <w:tc>
          <w:tcPr>
            <w:tcW w:w="404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Oho!</w:t>
            </w:r>
          </w:p>
        </w:tc>
        <w:tc>
          <w:tcPr>
            <w:tcW w:w="5146" w:type="dxa"/>
            <w:vAlign w:val="bottom"/>
          </w:tcPr>
          <w:p w:rsidR="00314187" w:rsidRDefault="0031418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[S|P]oho[!]</w:t>
            </w:r>
          </w:p>
        </w:tc>
      </w:tr>
      <w:tr w:rsidR="00314187" w:rsidTr="009A12DC">
        <w:trPr>
          <w:jc w:val="center"/>
        </w:trPr>
        <w:tc>
          <w:tcPr>
            <w:tcW w:w="156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Oo</w:t>
            </w:r>
          </w:p>
        </w:tc>
        <w:tc>
          <w:tcPr>
            <w:tcW w:w="404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Oo!</w:t>
            </w:r>
          </w:p>
        </w:tc>
        <w:tc>
          <w:tcPr>
            <w:tcW w:w="5146" w:type="dxa"/>
            <w:vAlign w:val="bottom"/>
          </w:tcPr>
          <w:p w:rsidR="00314187" w:rsidRDefault="0031418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[S|P]O_O[!]</w:t>
            </w:r>
          </w:p>
        </w:tc>
      </w:tr>
      <w:tr w:rsidR="00314187" w:rsidTr="009A12DC">
        <w:trPr>
          <w:jc w:val="center"/>
        </w:trPr>
        <w:tc>
          <w:tcPr>
            <w:tcW w:w="156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Placz</w:t>
            </w:r>
          </w:p>
        </w:tc>
        <w:tc>
          <w:tcPr>
            <w:tcW w:w="404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Placz!</w:t>
            </w:r>
          </w:p>
        </w:tc>
        <w:tc>
          <w:tcPr>
            <w:tcW w:w="5146" w:type="dxa"/>
            <w:vAlign w:val="bottom"/>
          </w:tcPr>
          <w:p w:rsidR="00314187" w:rsidRDefault="0031418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[S|P]placz[!]</w:t>
            </w:r>
          </w:p>
        </w:tc>
      </w:tr>
      <w:tr w:rsidR="00314187" w:rsidTr="009A12DC">
        <w:trPr>
          <w:jc w:val="center"/>
        </w:trPr>
        <w:tc>
          <w:tcPr>
            <w:tcW w:w="156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Polykanie</w:t>
            </w:r>
          </w:p>
        </w:tc>
        <w:tc>
          <w:tcPr>
            <w:tcW w:w="404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Polykanie!</w:t>
            </w:r>
          </w:p>
        </w:tc>
        <w:tc>
          <w:tcPr>
            <w:tcW w:w="5146" w:type="dxa"/>
            <w:vAlign w:val="bottom"/>
          </w:tcPr>
          <w:p w:rsidR="00314187" w:rsidRDefault="0031418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[S|P]polykanie[!]</w:t>
            </w:r>
          </w:p>
        </w:tc>
      </w:tr>
      <w:tr w:rsidR="00314187" w:rsidTr="009A12DC">
        <w:trPr>
          <w:jc w:val="center"/>
        </w:trPr>
        <w:tc>
          <w:tcPr>
            <w:tcW w:w="156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Poprawianie-glosu</w:t>
            </w:r>
          </w:p>
        </w:tc>
        <w:tc>
          <w:tcPr>
            <w:tcW w:w="404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Poprawianie-glosu!</w:t>
            </w:r>
          </w:p>
        </w:tc>
        <w:tc>
          <w:tcPr>
            <w:tcW w:w="5146" w:type="dxa"/>
            <w:vAlign w:val="bottom"/>
          </w:tcPr>
          <w:p w:rsidR="00314187" w:rsidRDefault="0031418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[S|P]poprawianie_glosu[!]</w:t>
            </w:r>
          </w:p>
        </w:tc>
      </w:tr>
      <w:tr w:rsidR="00314187" w:rsidTr="009A12DC">
        <w:trPr>
          <w:jc w:val="center"/>
        </w:trPr>
        <w:tc>
          <w:tcPr>
            <w:tcW w:w="156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Pst</w:t>
            </w:r>
          </w:p>
        </w:tc>
        <w:tc>
          <w:tcPr>
            <w:tcW w:w="404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Pst!</w:t>
            </w:r>
          </w:p>
        </w:tc>
        <w:tc>
          <w:tcPr>
            <w:tcW w:w="5146" w:type="dxa"/>
            <w:vAlign w:val="bottom"/>
          </w:tcPr>
          <w:p w:rsidR="00314187" w:rsidRDefault="0031418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[S|P]P_S_T[!]</w:t>
            </w:r>
          </w:p>
        </w:tc>
      </w:tr>
      <w:tr w:rsidR="00314187" w:rsidTr="009A12DC">
        <w:trPr>
          <w:jc w:val="center"/>
        </w:trPr>
        <w:tc>
          <w:tcPr>
            <w:tcW w:w="156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Smiech</w:t>
            </w:r>
          </w:p>
        </w:tc>
        <w:tc>
          <w:tcPr>
            <w:tcW w:w="404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Smiech!</w:t>
            </w:r>
          </w:p>
        </w:tc>
        <w:tc>
          <w:tcPr>
            <w:tcW w:w="5146" w:type="dxa"/>
            <w:vAlign w:val="bottom"/>
          </w:tcPr>
          <w:p w:rsidR="00314187" w:rsidRDefault="0031418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[S|P]smiech[!]</w:t>
            </w:r>
          </w:p>
        </w:tc>
      </w:tr>
      <w:tr w:rsidR="00314187" w:rsidTr="009A12DC">
        <w:trPr>
          <w:jc w:val="center"/>
        </w:trPr>
        <w:tc>
          <w:tcPr>
            <w:tcW w:w="156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Spiew</w:t>
            </w:r>
          </w:p>
        </w:tc>
        <w:tc>
          <w:tcPr>
            <w:tcW w:w="404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Spiew!</w:t>
            </w:r>
          </w:p>
        </w:tc>
        <w:tc>
          <w:tcPr>
            <w:tcW w:w="5146" w:type="dxa"/>
            <w:vAlign w:val="bottom"/>
          </w:tcPr>
          <w:p w:rsidR="00314187" w:rsidRDefault="0031418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[S|P]spiew[!]</w:t>
            </w:r>
          </w:p>
        </w:tc>
      </w:tr>
      <w:tr w:rsidR="00314187" w:rsidTr="009A12DC">
        <w:trPr>
          <w:jc w:val="center"/>
        </w:trPr>
        <w:tc>
          <w:tcPr>
            <w:tcW w:w="156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Tfu</w:t>
            </w:r>
          </w:p>
        </w:tc>
        <w:tc>
          <w:tcPr>
            <w:tcW w:w="404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Tfu!</w:t>
            </w:r>
          </w:p>
        </w:tc>
        <w:tc>
          <w:tcPr>
            <w:tcW w:w="5146" w:type="dxa"/>
            <w:vAlign w:val="bottom"/>
          </w:tcPr>
          <w:p w:rsidR="00314187" w:rsidRDefault="0031418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[S|P]T_F_U[!]</w:t>
            </w:r>
          </w:p>
        </w:tc>
      </w:tr>
      <w:tr w:rsidR="00314187" w:rsidTr="009A12DC">
        <w:trPr>
          <w:jc w:val="center"/>
        </w:trPr>
        <w:tc>
          <w:tcPr>
            <w:tcW w:w="156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Uff</w:t>
            </w:r>
          </w:p>
        </w:tc>
        <w:tc>
          <w:tcPr>
            <w:tcW w:w="404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Uff!</w:t>
            </w:r>
          </w:p>
        </w:tc>
        <w:tc>
          <w:tcPr>
            <w:tcW w:w="5146" w:type="dxa"/>
            <w:vAlign w:val="bottom"/>
          </w:tcPr>
          <w:p w:rsidR="00314187" w:rsidRDefault="0031418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[S|P]U_F_F[!]</w:t>
            </w:r>
          </w:p>
        </w:tc>
      </w:tr>
      <w:tr w:rsidR="00314187" w:rsidTr="009A12DC">
        <w:trPr>
          <w:jc w:val="center"/>
        </w:trPr>
        <w:tc>
          <w:tcPr>
            <w:tcW w:w="156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Ups</w:t>
            </w:r>
          </w:p>
        </w:tc>
        <w:tc>
          <w:tcPr>
            <w:tcW w:w="404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Ups!</w:t>
            </w:r>
          </w:p>
        </w:tc>
        <w:tc>
          <w:tcPr>
            <w:tcW w:w="5146" w:type="dxa"/>
            <w:vAlign w:val="bottom"/>
          </w:tcPr>
          <w:p w:rsidR="00314187" w:rsidRDefault="0031418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[S|P]ups[!]</w:t>
            </w:r>
          </w:p>
        </w:tc>
      </w:tr>
      <w:tr w:rsidR="00314187" w:rsidTr="009A12DC">
        <w:trPr>
          <w:jc w:val="center"/>
        </w:trPr>
        <w:tc>
          <w:tcPr>
            <w:tcW w:w="156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Wciaganie-nosem</w:t>
            </w:r>
          </w:p>
        </w:tc>
        <w:tc>
          <w:tcPr>
            <w:tcW w:w="404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Wciaganie-nosem!</w:t>
            </w:r>
          </w:p>
        </w:tc>
        <w:tc>
          <w:tcPr>
            <w:tcW w:w="5146" w:type="dxa"/>
            <w:vAlign w:val="bottom"/>
          </w:tcPr>
          <w:p w:rsidR="00314187" w:rsidRDefault="0031418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[S|P]wciaganie_nosem[!]</w:t>
            </w:r>
          </w:p>
        </w:tc>
      </w:tr>
      <w:tr w:rsidR="00314187" w:rsidTr="009A12DC">
        <w:trPr>
          <w:jc w:val="center"/>
        </w:trPr>
        <w:tc>
          <w:tcPr>
            <w:tcW w:w="156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Wzdychanie</w:t>
            </w:r>
          </w:p>
        </w:tc>
        <w:tc>
          <w:tcPr>
            <w:tcW w:w="404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Wzdychanie!</w:t>
            </w:r>
          </w:p>
        </w:tc>
        <w:tc>
          <w:tcPr>
            <w:tcW w:w="5146" w:type="dxa"/>
            <w:vAlign w:val="bottom"/>
          </w:tcPr>
          <w:p w:rsidR="00314187" w:rsidRDefault="0031418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[S|P]wzdychanie[!]</w:t>
            </w:r>
          </w:p>
        </w:tc>
      </w:tr>
      <w:tr w:rsidR="00314187" w:rsidTr="009A12DC">
        <w:trPr>
          <w:jc w:val="center"/>
        </w:trPr>
        <w:tc>
          <w:tcPr>
            <w:tcW w:w="156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gildedphrases</w:t>
            </w:r>
          </w:p>
        </w:tc>
        <w:tc>
          <w:tcPr>
            <w:tcW w:w="1981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Ziewanie</w:t>
            </w:r>
          </w:p>
        </w:tc>
        <w:tc>
          <w:tcPr>
            <w:tcW w:w="4046" w:type="dxa"/>
            <w:vAlign w:val="bottom"/>
          </w:tcPr>
          <w:p w:rsidR="00314187" w:rsidRDefault="003141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Ziewanie!</w:t>
            </w:r>
          </w:p>
        </w:tc>
        <w:tc>
          <w:tcPr>
            <w:tcW w:w="5146" w:type="dxa"/>
            <w:vAlign w:val="bottom"/>
          </w:tcPr>
          <w:p w:rsidR="00314187" w:rsidRDefault="0031418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[S|P]ziewanie[!]</w:t>
            </w:r>
          </w:p>
        </w:tc>
      </w:tr>
    </w:tbl>
    <w:p w:rsidR="004D42AD" w:rsidRDefault="004D42AD" w:rsidP="003C4724"/>
    <w:sectPr w:rsidR="004D42AD" w:rsidSect="003C47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825" w:rsidRDefault="00BC6825" w:rsidP="007551EA">
      <w:pPr>
        <w:spacing w:after="0" w:line="240" w:lineRule="auto"/>
      </w:pPr>
      <w:r>
        <w:separator/>
      </w:r>
    </w:p>
  </w:endnote>
  <w:endnote w:type="continuationSeparator" w:id="0">
    <w:p w:rsidR="00BC6825" w:rsidRDefault="00BC6825" w:rsidP="007551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C63" w:rsidRDefault="00293C6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C63" w:rsidRDefault="00293C6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C63" w:rsidRDefault="00293C6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825" w:rsidRDefault="00BC6825" w:rsidP="007551EA">
      <w:pPr>
        <w:spacing w:after="0" w:line="240" w:lineRule="auto"/>
      </w:pPr>
      <w:r>
        <w:separator/>
      </w:r>
    </w:p>
  </w:footnote>
  <w:footnote w:type="continuationSeparator" w:id="0">
    <w:p w:rsidR="00BC6825" w:rsidRDefault="00BC6825" w:rsidP="007551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C63" w:rsidRDefault="00293C6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  <w:lang w:val="en-US"/>
      </w:rPr>
      <w:alias w:val="Title"/>
      <w:id w:val="77738743"/>
      <w:placeholder>
        <w:docPart w:val="AC2073E2DD984C83B3E7BBCE0BF91BC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71E5D" w:rsidRPr="002B241F" w:rsidRDefault="00DF1C26" w:rsidP="007551EA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  <w:lang w:val="en-US"/>
          </w:rPr>
        </w:pPr>
        <w:r>
          <w:rPr>
            <w:rFonts w:asciiTheme="majorHAnsi" w:eastAsiaTheme="majorEastAsia" w:hAnsiTheme="majorHAnsi" w:cstheme="majorBidi"/>
            <w:sz w:val="32"/>
            <w:szCs w:val="32"/>
            <w:lang w:val="en-US"/>
          </w:rPr>
          <w:t>Zosia</w:t>
        </w:r>
        <w:r w:rsidRPr="00DF1C26">
          <w:rPr>
            <w:rFonts w:asciiTheme="majorHAnsi" w:eastAsiaTheme="majorEastAsia" w:hAnsiTheme="majorHAnsi" w:cstheme="majorBidi"/>
            <w:sz w:val="32"/>
            <w:szCs w:val="32"/>
            <w:lang w:val="en-US"/>
          </w:rPr>
          <w:t xml:space="preserve"> “gildedphrases” Recorded Active Prompt Inventory</w:t>
        </w:r>
      </w:p>
    </w:sdtContent>
  </w:sdt>
  <w:p w:rsidR="00171E5D" w:rsidRPr="007551EA" w:rsidRDefault="00171E5D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C63" w:rsidRDefault="00293C6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724"/>
    <w:rsid w:val="00013DCF"/>
    <w:rsid w:val="00064EFA"/>
    <w:rsid w:val="000D0BF2"/>
    <w:rsid w:val="000D2D8B"/>
    <w:rsid w:val="000D5BF6"/>
    <w:rsid w:val="000E73F2"/>
    <w:rsid w:val="00171E5D"/>
    <w:rsid w:val="0017389D"/>
    <w:rsid w:val="001D686E"/>
    <w:rsid w:val="001F6E72"/>
    <w:rsid w:val="00235813"/>
    <w:rsid w:val="0024698E"/>
    <w:rsid w:val="00267D23"/>
    <w:rsid w:val="00293C63"/>
    <w:rsid w:val="002D2610"/>
    <w:rsid w:val="002E3E6E"/>
    <w:rsid w:val="00314187"/>
    <w:rsid w:val="003165D8"/>
    <w:rsid w:val="003C361C"/>
    <w:rsid w:val="003C4724"/>
    <w:rsid w:val="003D5BCF"/>
    <w:rsid w:val="003F3E09"/>
    <w:rsid w:val="0046613D"/>
    <w:rsid w:val="004D42AD"/>
    <w:rsid w:val="005756F8"/>
    <w:rsid w:val="0063509F"/>
    <w:rsid w:val="00647618"/>
    <w:rsid w:val="007551EA"/>
    <w:rsid w:val="00792221"/>
    <w:rsid w:val="007C1756"/>
    <w:rsid w:val="00862B1B"/>
    <w:rsid w:val="008D6D9A"/>
    <w:rsid w:val="00962C57"/>
    <w:rsid w:val="009C51A6"/>
    <w:rsid w:val="00A9210C"/>
    <w:rsid w:val="00B64DE9"/>
    <w:rsid w:val="00BC4175"/>
    <w:rsid w:val="00BC6825"/>
    <w:rsid w:val="00BE498B"/>
    <w:rsid w:val="00BF77F4"/>
    <w:rsid w:val="00CC7D43"/>
    <w:rsid w:val="00CD57E2"/>
    <w:rsid w:val="00D5354B"/>
    <w:rsid w:val="00D81A78"/>
    <w:rsid w:val="00DA57FA"/>
    <w:rsid w:val="00DB35BD"/>
    <w:rsid w:val="00DD4929"/>
    <w:rsid w:val="00DF1C26"/>
    <w:rsid w:val="00E4775E"/>
    <w:rsid w:val="00EC4967"/>
    <w:rsid w:val="00EF475B"/>
    <w:rsid w:val="00F324FC"/>
    <w:rsid w:val="00FE1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4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551E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51EA"/>
  </w:style>
  <w:style w:type="paragraph" w:styleId="Footer">
    <w:name w:val="footer"/>
    <w:basedOn w:val="Normal"/>
    <w:link w:val="FooterChar"/>
    <w:uiPriority w:val="99"/>
    <w:unhideWhenUsed/>
    <w:rsid w:val="007551E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51EA"/>
  </w:style>
  <w:style w:type="paragraph" w:styleId="BalloonText">
    <w:name w:val="Balloon Text"/>
    <w:basedOn w:val="Normal"/>
    <w:link w:val="BalloonTextChar"/>
    <w:uiPriority w:val="99"/>
    <w:semiHidden/>
    <w:unhideWhenUsed/>
    <w:rsid w:val="007551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51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4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551E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51EA"/>
  </w:style>
  <w:style w:type="paragraph" w:styleId="Footer">
    <w:name w:val="footer"/>
    <w:basedOn w:val="Normal"/>
    <w:link w:val="FooterChar"/>
    <w:uiPriority w:val="99"/>
    <w:unhideWhenUsed/>
    <w:rsid w:val="007551E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51EA"/>
  </w:style>
  <w:style w:type="paragraph" w:styleId="BalloonText">
    <w:name w:val="Balloon Text"/>
    <w:basedOn w:val="Normal"/>
    <w:link w:val="BalloonTextChar"/>
    <w:uiPriority w:val="99"/>
    <w:semiHidden/>
    <w:unhideWhenUsed/>
    <w:rsid w:val="007551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51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6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C2073E2DD984C83B3E7BBCE0BF91B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8AFA51-03F2-4C6E-AB31-F680C07AA85A}"/>
      </w:docPartPr>
      <w:docPartBody>
        <w:p w:rsidR="00366912" w:rsidRDefault="00366912" w:rsidP="00366912">
          <w:pPr>
            <w:pStyle w:val="AC2073E2DD984C83B3E7BBCE0BF91BC5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912"/>
    <w:rsid w:val="001B2C16"/>
    <w:rsid w:val="00332250"/>
    <w:rsid w:val="00366912"/>
    <w:rsid w:val="005C2AE7"/>
    <w:rsid w:val="00754E06"/>
    <w:rsid w:val="007D34AF"/>
    <w:rsid w:val="007D6B04"/>
    <w:rsid w:val="00816E05"/>
    <w:rsid w:val="009740BF"/>
    <w:rsid w:val="00B93267"/>
    <w:rsid w:val="00BF6793"/>
    <w:rsid w:val="00C01534"/>
    <w:rsid w:val="00DC4E67"/>
    <w:rsid w:val="00FA4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C2073E2DD984C83B3E7BBCE0BF91BC5">
    <w:name w:val="AC2073E2DD984C83B3E7BBCE0BF91BC5"/>
    <w:rsid w:val="0036691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C2073E2DD984C83B3E7BBCE0BF91BC5">
    <w:name w:val="AC2073E2DD984C83B3E7BBCE0BF91BC5"/>
    <w:rsid w:val="003669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3201</Words>
  <Characters>18250</Characters>
  <Application>Microsoft Office Word</Application>
  <DocSecurity>0</DocSecurity>
  <Lines>152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Zosia “gildedphrases” Recorded Active Prompt Inventory</vt:lpstr>
    </vt:vector>
  </TitlesOfParts>
  <Company>Telecom Italia S.p.A.</Company>
  <LinksUpToDate>false</LinksUpToDate>
  <CharactersWithSpaces>21409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Zosia “gildedphrases” Recorded Active Prompt Inventory</dc:title>
  <dc:creator>De Groot Albert</dc:creator>
  <cp:lastModifiedBy>Daniele</cp:lastModifiedBy>
  <cp:revision>6</cp:revision>
  <cp:lastPrinted>2012-10-25T13:32:00Z</cp:lastPrinted>
  <dcterms:created xsi:type="dcterms:W3CDTF">2012-11-22T08:40:00Z</dcterms:created>
  <dcterms:modified xsi:type="dcterms:W3CDTF">2014-03-12T13:25:00Z</dcterms:modified>
</cp:coreProperties>
</file>